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4AD" w:rsidRPr="00C03551" w:rsidRDefault="006554AD" w:rsidP="006554AD"/>
    <w:p w:rsidR="006554AD" w:rsidRPr="00C03551" w:rsidRDefault="006554AD" w:rsidP="001F3B6C">
      <w:pPr>
        <w:jc w:val="center"/>
      </w:pPr>
      <w:bookmarkStart w:id="0" w:name="RANGE!A1:C14"/>
      <w:bookmarkEnd w:id="0"/>
    </w:p>
    <w:tbl>
      <w:tblPr>
        <w:tblW w:w="1114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9"/>
        <w:gridCol w:w="6011"/>
        <w:gridCol w:w="29"/>
        <w:gridCol w:w="1671"/>
        <w:gridCol w:w="29"/>
        <w:gridCol w:w="931"/>
        <w:gridCol w:w="87"/>
        <w:gridCol w:w="2265"/>
        <w:gridCol w:w="88"/>
      </w:tblGrid>
      <w:tr w:rsidR="006554AD" w:rsidRPr="00C03551" w:rsidTr="00AC6A9B">
        <w:trPr>
          <w:gridBefore w:val="1"/>
          <w:gridAfter w:val="1"/>
          <w:wBefore w:w="29" w:type="dxa"/>
          <w:wAfter w:w="88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11222F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 xml:space="preserve">Приложение </w:t>
            </w:r>
            <w:r w:rsidR="0011222F">
              <w:rPr>
                <w:sz w:val="18"/>
                <w:szCs w:val="18"/>
              </w:rPr>
              <w:t>№ 4</w:t>
            </w:r>
          </w:p>
        </w:tc>
      </w:tr>
      <w:tr w:rsidR="006554AD" w:rsidRPr="00C03551" w:rsidTr="00AC6A9B">
        <w:trPr>
          <w:gridBefore w:val="1"/>
          <w:gridAfter w:val="1"/>
          <w:wBefore w:w="29" w:type="dxa"/>
          <w:wAfter w:w="88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8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554AD" w:rsidRPr="00C03551" w:rsidRDefault="006554AD" w:rsidP="006554A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к решению Пестяковского городского</w:t>
            </w:r>
            <w:r w:rsidR="007E073E">
              <w:rPr>
                <w:sz w:val="18"/>
                <w:szCs w:val="18"/>
              </w:rPr>
              <w:t xml:space="preserve"> поселения " О бюджете </w:t>
            </w:r>
            <w:r w:rsidRPr="00C03551">
              <w:rPr>
                <w:sz w:val="18"/>
                <w:szCs w:val="18"/>
              </w:rPr>
              <w:t>Пестяковского городс</w:t>
            </w:r>
            <w:r w:rsidR="001A7917">
              <w:rPr>
                <w:sz w:val="18"/>
                <w:szCs w:val="18"/>
              </w:rPr>
              <w:t xml:space="preserve">кого </w:t>
            </w:r>
            <w:r w:rsidR="005835D0">
              <w:rPr>
                <w:sz w:val="18"/>
                <w:szCs w:val="18"/>
              </w:rPr>
              <w:t>поселения на 2022</w:t>
            </w:r>
            <w:r w:rsidR="00CC04E8">
              <w:rPr>
                <w:sz w:val="18"/>
                <w:szCs w:val="18"/>
              </w:rPr>
              <w:t xml:space="preserve"> год и на </w:t>
            </w:r>
            <w:r w:rsidR="005835D0">
              <w:rPr>
                <w:sz w:val="18"/>
                <w:szCs w:val="18"/>
              </w:rPr>
              <w:t>плановый период 2023</w:t>
            </w:r>
            <w:r w:rsidRPr="00C03551">
              <w:rPr>
                <w:sz w:val="18"/>
                <w:szCs w:val="18"/>
              </w:rPr>
              <w:t xml:space="preserve"> и 202</w:t>
            </w:r>
            <w:r w:rsidR="005835D0">
              <w:rPr>
                <w:sz w:val="18"/>
                <w:szCs w:val="18"/>
              </w:rPr>
              <w:t>4</w:t>
            </w:r>
            <w:r w:rsidRPr="00C03551">
              <w:rPr>
                <w:sz w:val="18"/>
                <w:szCs w:val="18"/>
              </w:rPr>
              <w:t xml:space="preserve"> годов" </w:t>
            </w:r>
          </w:p>
          <w:p w:rsidR="006554AD" w:rsidRPr="00C03551" w:rsidRDefault="00942844" w:rsidP="009428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"21</w:t>
            </w:r>
            <w:r w:rsidR="005835D0">
              <w:rPr>
                <w:sz w:val="18"/>
                <w:szCs w:val="18"/>
              </w:rPr>
              <w:t xml:space="preserve">" </w:t>
            </w:r>
            <w:r>
              <w:rPr>
                <w:sz w:val="18"/>
                <w:szCs w:val="18"/>
              </w:rPr>
              <w:t xml:space="preserve">декабря </w:t>
            </w:r>
            <w:r w:rsidR="005835D0">
              <w:rPr>
                <w:sz w:val="18"/>
                <w:szCs w:val="18"/>
              </w:rPr>
              <w:t>2021</w:t>
            </w:r>
            <w:r w:rsidR="006554AD" w:rsidRPr="00C03551">
              <w:rPr>
                <w:sz w:val="18"/>
                <w:szCs w:val="18"/>
              </w:rPr>
              <w:t>г. №</w:t>
            </w:r>
            <w:r>
              <w:rPr>
                <w:sz w:val="18"/>
                <w:szCs w:val="18"/>
              </w:rPr>
              <w:t xml:space="preserve"> 117</w:t>
            </w:r>
          </w:p>
        </w:tc>
      </w:tr>
      <w:tr w:rsidR="006554AD" w:rsidRPr="00C03551" w:rsidTr="00AC6A9B">
        <w:trPr>
          <w:gridBefore w:val="1"/>
          <w:gridAfter w:val="1"/>
          <w:wBefore w:w="29" w:type="dxa"/>
          <w:wAfter w:w="88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C03551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C03551" w:rsidTr="00AC6A9B">
        <w:trPr>
          <w:gridBefore w:val="1"/>
          <w:gridAfter w:val="1"/>
          <w:wBefore w:w="29" w:type="dxa"/>
          <w:wAfter w:w="88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C03551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C03551" w:rsidTr="00AC6A9B">
        <w:trPr>
          <w:gridBefore w:val="1"/>
          <w:gridAfter w:val="1"/>
          <w:wBefore w:w="29" w:type="dxa"/>
          <w:wAfter w:w="88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C03551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C03551" w:rsidTr="00AC6A9B">
        <w:trPr>
          <w:gridBefore w:val="1"/>
          <w:gridAfter w:val="1"/>
          <w:wBefore w:w="29" w:type="dxa"/>
          <w:wAfter w:w="88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C03551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C03551" w:rsidTr="00AC6A9B">
        <w:trPr>
          <w:gridBefore w:val="1"/>
          <w:gridAfter w:val="1"/>
          <w:wBefore w:w="29" w:type="dxa"/>
          <w:wAfter w:w="88" w:type="dxa"/>
          <w:trHeight w:val="1785"/>
        </w:trPr>
        <w:tc>
          <w:tcPr>
            <w:tcW w:w="110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szCs w:val="28"/>
              </w:rPr>
            </w:pPr>
            <w:r w:rsidRPr="00C03551">
              <w:rPr>
                <w:szCs w:val="28"/>
              </w:rPr>
              <w:t>Распределение бюджетных ассигнований по целевым статьям (муниципальным программам Пестяковского городского поселения), группам, подгруппам видов расходов классификации расходов бюджета Пестяковск</w:t>
            </w:r>
            <w:r w:rsidR="005835D0">
              <w:rPr>
                <w:szCs w:val="28"/>
              </w:rPr>
              <w:t>ого городского поселения на 2022</w:t>
            </w:r>
            <w:r w:rsidRPr="00C03551">
              <w:rPr>
                <w:szCs w:val="28"/>
              </w:rPr>
              <w:t xml:space="preserve"> год</w:t>
            </w:r>
          </w:p>
        </w:tc>
      </w:tr>
      <w:tr w:rsidR="006554AD" w:rsidRPr="00C03551" w:rsidTr="00AC6A9B">
        <w:trPr>
          <w:gridBefore w:val="1"/>
          <w:gridAfter w:val="1"/>
          <w:wBefore w:w="29" w:type="dxa"/>
          <w:wAfter w:w="88" w:type="dxa"/>
          <w:trHeight w:val="375"/>
        </w:trPr>
        <w:tc>
          <w:tcPr>
            <w:tcW w:w="110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rPr>
                <w:b/>
                <w:bCs/>
                <w:color w:val="000000"/>
                <w:szCs w:val="28"/>
              </w:rPr>
            </w:pPr>
            <w:r w:rsidRPr="00C03551">
              <w:rPr>
                <w:b/>
                <w:bCs/>
                <w:color w:val="000000"/>
                <w:szCs w:val="28"/>
              </w:rPr>
              <w:t> </w:t>
            </w:r>
          </w:p>
        </w:tc>
      </w:tr>
      <w:tr w:rsidR="00AC6A9B" w:rsidRPr="009F5782" w:rsidTr="00AC6A9B">
        <w:trPr>
          <w:trHeight w:val="630"/>
        </w:trPr>
        <w:tc>
          <w:tcPr>
            <w:tcW w:w="6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A9B" w:rsidRPr="009F5782" w:rsidRDefault="00AC6A9B" w:rsidP="009029D6">
            <w:pPr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A9B" w:rsidRPr="009F5782" w:rsidRDefault="00AC6A9B" w:rsidP="009029D6">
            <w:pPr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Сумма на 2022 год</w:t>
            </w:r>
          </w:p>
        </w:tc>
      </w:tr>
      <w:tr w:rsidR="00AC6A9B" w:rsidRPr="009F5782" w:rsidTr="00AC6A9B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A9B" w:rsidRPr="009F5782" w:rsidRDefault="00AC6A9B" w:rsidP="009029D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F5782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"Комплексное развитие систем коммунальной инфраструктуры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F5782">
              <w:rPr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F578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F5782">
              <w:rPr>
                <w:b/>
                <w:bCs/>
                <w:color w:val="000000"/>
                <w:sz w:val="24"/>
                <w:szCs w:val="24"/>
              </w:rPr>
              <w:t>24 220 676,68</w:t>
            </w:r>
          </w:p>
        </w:tc>
      </w:tr>
      <w:tr w:rsidR="00AC6A9B" w:rsidRPr="009F5782" w:rsidTr="00AC6A9B">
        <w:trPr>
          <w:trHeight w:val="66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A9B" w:rsidRPr="009F5782" w:rsidRDefault="00AC6A9B" w:rsidP="009029D6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9F5782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"Обеспечение населения Пестяковского городского поселения чистой питьевой водой"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F5782">
              <w:rPr>
                <w:i/>
                <w:iCs/>
                <w:color w:val="C0504D"/>
                <w:sz w:val="24"/>
                <w:szCs w:val="24"/>
              </w:rPr>
              <w:t>0110000000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F5782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F5782">
              <w:rPr>
                <w:i/>
                <w:iCs/>
                <w:color w:val="C0504D"/>
                <w:sz w:val="24"/>
                <w:szCs w:val="24"/>
              </w:rPr>
              <w:t>92 952,00</w:t>
            </w:r>
          </w:p>
        </w:tc>
      </w:tr>
      <w:tr w:rsidR="00AC6A9B" w:rsidRPr="009F5782" w:rsidTr="00AC6A9B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A9B" w:rsidRPr="009F5782" w:rsidRDefault="00AC6A9B" w:rsidP="009029D6">
            <w:pPr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Основное мероприятие "Ремонт систем водоснабжения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0110100000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92 952,00</w:t>
            </w:r>
          </w:p>
        </w:tc>
      </w:tr>
      <w:tr w:rsidR="00AC6A9B" w:rsidRPr="009F5782" w:rsidTr="00AC6A9B">
        <w:trPr>
          <w:trHeight w:val="3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A9B" w:rsidRPr="009F5782" w:rsidRDefault="00AC6A9B" w:rsidP="009029D6">
            <w:pPr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0110110240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AC6A9B" w:rsidRPr="009F5782" w:rsidTr="00AC6A9B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A9B" w:rsidRPr="009F5782" w:rsidRDefault="00AC6A9B" w:rsidP="009029D6">
            <w:pPr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 xml:space="preserve"> Проведение мероприятий по дезинфекции колодцев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0110120030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80 952,00</w:t>
            </w:r>
          </w:p>
        </w:tc>
      </w:tr>
      <w:tr w:rsidR="00AC6A9B" w:rsidRPr="009F5782" w:rsidTr="00AC6A9B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A9B" w:rsidRPr="009F5782" w:rsidRDefault="00AC6A9B" w:rsidP="009029D6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9F5782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"Благоустройство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F5782">
              <w:rPr>
                <w:i/>
                <w:iCs/>
                <w:color w:val="C0504D"/>
                <w:sz w:val="24"/>
                <w:szCs w:val="24"/>
              </w:rPr>
              <w:t>0120000000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F5782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F5782">
              <w:rPr>
                <w:i/>
                <w:iCs/>
                <w:color w:val="C0504D"/>
                <w:sz w:val="24"/>
                <w:szCs w:val="24"/>
              </w:rPr>
              <w:t>7 511 339,77</w:t>
            </w:r>
          </w:p>
        </w:tc>
      </w:tr>
      <w:tr w:rsidR="00AC6A9B" w:rsidRPr="009F5782" w:rsidTr="00AC6A9B">
        <w:trPr>
          <w:trHeight w:val="106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A9B" w:rsidRPr="009F5782" w:rsidRDefault="00AC6A9B" w:rsidP="009029D6">
            <w:pPr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Основное мероприятие "Формирование благоприятных и комфортных условий для проживания и отдыха населения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0120100000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7 511 339,77</w:t>
            </w:r>
          </w:p>
        </w:tc>
      </w:tr>
      <w:tr w:rsidR="00AC6A9B" w:rsidRPr="009F5782" w:rsidTr="00AC6A9B">
        <w:trPr>
          <w:trHeight w:val="79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A9B" w:rsidRPr="009F5782" w:rsidRDefault="00AC6A9B" w:rsidP="009029D6">
            <w:pPr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 xml:space="preserve"> Благоустройство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01201S2000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10 527,00</w:t>
            </w:r>
          </w:p>
        </w:tc>
      </w:tr>
      <w:tr w:rsidR="00AC6A9B" w:rsidRPr="009F5782" w:rsidTr="00AC6A9B">
        <w:trPr>
          <w:trHeight w:val="126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A9B" w:rsidRPr="009F5782" w:rsidRDefault="00AC6A9B" w:rsidP="009029D6">
            <w:pPr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 xml:space="preserve"> 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0120110020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2 956 410,10</w:t>
            </w:r>
          </w:p>
        </w:tc>
      </w:tr>
      <w:tr w:rsidR="00AC6A9B" w:rsidRPr="009F5782" w:rsidTr="00AC6A9B">
        <w:trPr>
          <w:trHeight w:val="106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A9B" w:rsidRPr="009F5782" w:rsidRDefault="00AC6A9B" w:rsidP="009029D6">
            <w:pPr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Содержание кладбища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0120110050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180 372,88</w:t>
            </w:r>
          </w:p>
        </w:tc>
      </w:tr>
      <w:tr w:rsidR="00AC6A9B" w:rsidRPr="009F5782" w:rsidTr="00AC6A9B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A9B" w:rsidRPr="009F5782" w:rsidRDefault="00AC6A9B" w:rsidP="009029D6">
            <w:pPr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 xml:space="preserve"> 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3 899 425,56</w:t>
            </w:r>
          </w:p>
        </w:tc>
      </w:tr>
      <w:tr w:rsidR="00AC6A9B" w:rsidRPr="009F5782" w:rsidTr="00AC6A9B">
        <w:trPr>
          <w:trHeight w:val="841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A9B" w:rsidRPr="009F5782" w:rsidRDefault="00AC6A9B" w:rsidP="009029D6">
            <w:pPr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lastRenderedPageBreak/>
              <w:t>Расходы на благоустройство и санитарное содержание территории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0120110070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348 638,80</w:t>
            </w:r>
          </w:p>
        </w:tc>
      </w:tr>
      <w:tr w:rsidR="00AC6A9B" w:rsidRPr="009F5782" w:rsidTr="00AC6A9B">
        <w:trPr>
          <w:trHeight w:val="36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A9B" w:rsidRPr="009F5782" w:rsidRDefault="00AC6A9B" w:rsidP="009029D6">
            <w:pPr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0120110240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18 928,00</w:t>
            </w:r>
          </w:p>
        </w:tc>
      </w:tr>
      <w:tr w:rsidR="00AC6A9B" w:rsidRPr="009F5782" w:rsidTr="00AC6A9B">
        <w:trPr>
          <w:trHeight w:val="111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A9B" w:rsidRPr="009F5782" w:rsidRDefault="00AC6A9B" w:rsidP="009029D6">
            <w:pPr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Работы и услуги,</w:t>
            </w:r>
            <w:r>
              <w:rPr>
                <w:color w:val="000000"/>
                <w:sz w:val="24"/>
                <w:szCs w:val="24"/>
              </w:rPr>
              <w:t xml:space="preserve"> связанные с проведением праздни</w:t>
            </w:r>
            <w:r w:rsidRPr="009F5782">
              <w:rPr>
                <w:color w:val="000000"/>
                <w:sz w:val="24"/>
                <w:szCs w:val="24"/>
              </w:rPr>
              <w:t>чных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0120110250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97 037,43</w:t>
            </w:r>
          </w:p>
        </w:tc>
      </w:tr>
      <w:tr w:rsidR="00AC6A9B" w:rsidRPr="009F5782" w:rsidTr="00AC6A9B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A9B" w:rsidRPr="009F5782" w:rsidRDefault="00AC6A9B" w:rsidP="009029D6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9F5782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"Ремонт и содержание дорог общего пользования Пестяковского городского поселения".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F5782">
              <w:rPr>
                <w:i/>
                <w:iCs/>
                <w:color w:val="C0504D"/>
                <w:sz w:val="24"/>
                <w:szCs w:val="24"/>
              </w:rPr>
              <w:t>0130000000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F5782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F5782">
              <w:rPr>
                <w:i/>
                <w:iCs/>
                <w:color w:val="C0504D"/>
                <w:sz w:val="24"/>
                <w:szCs w:val="24"/>
              </w:rPr>
              <w:t>15 387 332,78</w:t>
            </w:r>
          </w:p>
        </w:tc>
      </w:tr>
      <w:tr w:rsidR="00AC6A9B" w:rsidRPr="009F5782" w:rsidTr="00AC6A9B">
        <w:trPr>
          <w:trHeight w:val="96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A9B" w:rsidRPr="009F5782" w:rsidRDefault="00AC6A9B" w:rsidP="009029D6">
            <w:pPr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Основное мероприятие "Содержание и улучшение технического состояния дорог общего пользования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0130100000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15 387 332,78</w:t>
            </w:r>
          </w:p>
        </w:tc>
      </w:tr>
      <w:tr w:rsidR="00AC6A9B" w:rsidRPr="009F5782" w:rsidTr="00AC6A9B">
        <w:trPr>
          <w:trHeight w:val="135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A9B" w:rsidRPr="009F5782" w:rsidRDefault="00AC6A9B" w:rsidP="009029D6">
            <w:pPr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Мероприятие по проведению строительного контроля автомобильных дорог общего пользования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0130110090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234 000,00</w:t>
            </w:r>
          </w:p>
        </w:tc>
      </w:tr>
      <w:tr w:rsidR="00AC6A9B" w:rsidRPr="009F5782" w:rsidTr="009E08FB">
        <w:trPr>
          <w:trHeight w:val="118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A9B" w:rsidRPr="009F5782" w:rsidRDefault="00AC6A9B" w:rsidP="009029D6">
            <w:pPr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0130110110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4 496 601,31</w:t>
            </w:r>
          </w:p>
        </w:tc>
      </w:tr>
      <w:tr w:rsidR="00AC6A9B" w:rsidRPr="009F5782" w:rsidTr="00AC6A9B">
        <w:trPr>
          <w:trHeight w:val="190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A9B" w:rsidRPr="009F5782" w:rsidRDefault="00AC6A9B" w:rsidP="009029D6">
            <w:pPr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Мероприятие на проведение государственной экспертизы проектно- сметной доку</w:t>
            </w:r>
            <w:r>
              <w:rPr>
                <w:color w:val="000000"/>
                <w:sz w:val="24"/>
                <w:szCs w:val="24"/>
              </w:rPr>
              <w:t xml:space="preserve">ментации на проведение ремонта </w:t>
            </w:r>
            <w:r w:rsidRPr="009F5782">
              <w:rPr>
                <w:color w:val="000000"/>
                <w:sz w:val="24"/>
                <w:szCs w:val="24"/>
              </w:rPr>
              <w:t>автомобильных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0130110120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AC6A9B" w:rsidRPr="009F5782" w:rsidTr="00AC6A9B">
        <w:trPr>
          <w:trHeight w:val="1141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A9B" w:rsidRPr="009F5782" w:rsidRDefault="00AC6A9B" w:rsidP="009029D6">
            <w:pPr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 xml:space="preserve"> Содержание дорог общего пользования Пестяковского городского поселения в рамках дорожного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0130110160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308 202,42</w:t>
            </w:r>
          </w:p>
        </w:tc>
      </w:tr>
      <w:tr w:rsidR="00AC6A9B" w:rsidRPr="009F5782" w:rsidTr="00AC6A9B">
        <w:trPr>
          <w:trHeight w:val="12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A9B" w:rsidRPr="009F5782" w:rsidRDefault="00AC6A9B" w:rsidP="009029D6">
            <w:pPr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0130110170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1 207 926,25</w:t>
            </w:r>
          </w:p>
        </w:tc>
      </w:tr>
      <w:tr w:rsidR="00AC6A9B" w:rsidRPr="009F5782" w:rsidTr="00AC6A9B">
        <w:trPr>
          <w:trHeight w:val="2012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A9B" w:rsidRPr="009F5782" w:rsidRDefault="00AC6A9B" w:rsidP="009029D6">
            <w:pPr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01301S0510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2 424 684,00</w:t>
            </w:r>
          </w:p>
        </w:tc>
      </w:tr>
      <w:tr w:rsidR="00AC6A9B" w:rsidRPr="009F5782" w:rsidTr="009E08FB">
        <w:trPr>
          <w:trHeight w:val="1262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A9B" w:rsidRPr="009F5782" w:rsidRDefault="00AC6A9B" w:rsidP="009029D6">
            <w:pPr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Финансовое обеспечение дорожной деятельности на автомобильных дорогах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01301S8600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6 679 918,80</w:t>
            </w:r>
          </w:p>
        </w:tc>
      </w:tr>
      <w:tr w:rsidR="00AC6A9B" w:rsidRPr="009F5782" w:rsidTr="00AC6A9B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A9B" w:rsidRPr="009F5782" w:rsidRDefault="00AC6A9B" w:rsidP="009029D6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9F5782">
              <w:rPr>
                <w:i/>
                <w:iCs/>
                <w:color w:val="C0504D"/>
                <w:sz w:val="24"/>
                <w:szCs w:val="24"/>
              </w:rPr>
              <w:t xml:space="preserve">    По</w:t>
            </w:r>
            <w:bookmarkStart w:id="1" w:name="_GoBack"/>
            <w:bookmarkEnd w:id="1"/>
            <w:r w:rsidRPr="009F5782">
              <w:rPr>
                <w:i/>
                <w:iCs/>
                <w:color w:val="C0504D"/>
                <w:sz w:val="24"/>
                <w:szCs w:val="24"/>
              </w:rPr>
              <w:t>дпрограмма "Развитие жилищно-коммунального хозяйства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F5782">
              <w:rPr>
                <w:i/>
                <w:iCs/>
                <w:color w:val="C0504D"/>
                <w:sz w:val="24"/>
                <w:szCs w:val="24"/>
              </w:rPr>
              <w:t>0140000000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F5782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F5782">
              <w:rPr>
                <w:i/>
                <w:iCs/>
                <w:color w:val="C0504D"/>
                <w:sz w:val="24"/>
                <w:szCs w:val="24"/>
              </w:rPr>
              <w:t>878 609,45</w:t>
            </w:r>
          </w:p>
        </w:tc>
      </w:tr>
      <w:tr w:rsidR="00AC6A9B" w:rsidRPr="009F5782" w:rsidTr="00AC6A9B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A9B" w:rsidRPr="009F5782" w:rsidRDefault="00AC6A9B" w:rsidP="009029D6">
            <w:pPr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lastRenderedPageBreak/>
              <w:t>Основное мероприятие "Создание условий для реализации полномочий в сфере жилищно-коммунального хозяйства"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0140100000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878 609,45</w:t>
            </w:r>
          </w:p>
        </w:tc>
      </w:tr>
      <w:tr w:rsidR="00AC6A9B" w:rsidRPr="009F5782" w:rsidTr="00AC6A9B">
        <w:trPr>
          <w:trHeight w:val="1456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A9B" w:rsidRPr="009F5782" w:rsidRDefault="00AC6A9B" w:rsidP="009029D6">
            <w:pPr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Возмещение части недополученных доходов возникающих из-за разницы между экономически обоснованным тарифом установленным органом местного самоуправления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0140110100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878 609,45</w:t>
            </w:r>
          </w:p>
        </w:tc>
      </w:tr>
      <w:tr w:rsidR="00AC6A9B" w:rsidRPr="009F5782" w:rsidTr="00AC6A9B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A9B" w:rsidRPr="009F5782" w:rsidRDefault="00AC6A9B" w:rsidP="009029D6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9F5782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"Ремонт и содержание муниципального жилого фонда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F5782">
              <w:rPr>
                <w:i/>
                <w:iCs/>
                <w:color w:val="C0504D"/>
                <w:sz w:val="24"/>
                <w:szCs w:val="24"/>
              </w:rPr>
              <w:t>0150000000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F5782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F5782">
              <w:rPr>
                <w:i/>
                <w:iCs/>
                <w:color w:val="C0504D"/>
                <w:sz w:val="24"/>
                <w:szCs w:val="24"/>
              </w:rPr>
              <w:t>180 442,68</w:t>
            </w:r>
          </w:p>
        </w:tc>
      </w:tr>
      <w:tr w:rsidR="00AC6A9B" w:rsidRPr="009F5782" w:rsidTr="00AC6A9B">
        <w:trPr>
          <w:trHeight w:val="72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A9B" w:rsidRPr="009F5782" w:rsidRDefault="00AC6A9B" w:rsidP="009029D6">
            <w:pPr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Основное мероприятие "Обеспечение комфортного и безопасного жилья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0150100000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180 442,68</w:t>
            </w:r>
          </w:p>
        </w:tc>
      </w:tr>
      <w:tr w:rsidR="00AC6A9B" w:rsidRPr="009F5782" w:rsidTr="00AC6A9B">
        <w:trPr>
          <w:trHeight w:val="3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A9B" w:rsidRPr="009F5782" w:rsidRDefault="00AC6A9B" w:rsidP="009029D6">
            <w:pPr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0150110240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10 850,00</w:t>
            </w:r>
          </w:p>
        </w:tc>
      </w:tr>
      <w:tr w:rsidR="00AC6A9B" w:rsidRPr="009F5782" w:rsidTr="00AC6A9B">
        <w:trPr>
          <w:trHeight w:val="189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A9B" w:rsidRPr="009F5782" w:rsidRDefault="00AC6A9B" w:rsidP="009029D6">
            <w:pPr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Содержание и текущий ремонт муниципального жилья Пестяковского городского поселения, сбор платежей за наём жилья, хранение и ведение технических документов Пестяковского городского поселения (иные 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0150110430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108 705,76</w:t>
            </w:r>
          </w:p>
        </w:tc>
      </w:tr>
      <w:tr w:rsidR="00AC6A9B" w:rsidRPr="009F5782" w:rsidTr="00AC6A9B">
        <w:trPr>
          <w:trHeight w:val="189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A9B" w:rsidRPr="009F5782" w:rsidRDefault="00AC6A9B" w:rsidP="009029D6">
            <w:pPr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 xml:space="preserve"> 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F5782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0150110440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60 886,92</w:t>
            </w:r>
          </w:p>
        </w:tc>
      </w:tr>
      <w:tr w:rsidR="00AC6A9B" w:rsidRPr="009F5782" w:rsidTr="00AC6A9B">
        <w:trPr>
          <w:trHeight w:val="72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A9B" w:rsidRPr="009F5782" w:rsidRDefault="00AC6A9B" w:rsidP="009029D6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9F5782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"Энергоэффективность и энегосбережение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F5782">
              <w:rPr>
                <w:i/>
                <w:iCs/>
                <w:color w:val="C0504D"/>
                <w:sz w:val="24"/>
                <w:szCs w:val="24"/>
              </w:rPr>
              <w:t>0160000000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F5782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F5782">
              <w:rPr>
                <w:i/>
                <w:iCs/>
                <w:color w:val="C0504D"/>
                <w:sz w:val="24"/>
                <w:szCs w:val="24"/>
              </w:rPr>
              <w:t>170 000,00</w:t>
            </w:r>
          </w:p>
        </w:tc>
      </w:tr>
      <w:tr w:rsidR="00AC6A9B" w:rsidRPr="009F5782" w:rsidTr="00AC6A9B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A9B" w:rsidRPr="009F5782" w:rsidRDefault="00AC6A9B" w:rsidP="009029D6">
            <w:pPr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Основное мероприятие "Энергосбережение и повышение энергетической эффективности"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0160100000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AC6A9B" w:rsidRPr="009F5782" w:rsidTr="00AC6A9B">
        <w:trPr>
          <w:trHeight w:val="12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A9B" w:rsidRPr="009F5782" w:rsidRDefault="00AC6A9B" w:rsidP="009029D6">
            <w:pPr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Мероприятия по энергосбережению и повышению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AC6A9B" w:rsidRPr="009F5782" w:rsidTr="00AC6A9B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A9B" w:rsidRPr="009F5782" w:rsidRDefault="00AC6A9B" w:rsidP="009029D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F5782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"Развитие культуры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F5782">
              <w:rPr>
                <w:b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F578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F5782">
              <w:rPr>
                <w:b/>
                <w:bCs/>
                <w:color w:val="000000"/>
                <w:sz w:val="24"/>
                <w:szCs w:val="24"/>
              </w:rPr>
              <w:t>15 944 866,89</w:t>
            </w:r>
          </w:p>
        </w:tc>
      </w:tr>
      <w:tr w:rsidR="00AC6A9B" w:rsidRPr="009F5782" w:rsidTr="00AC6A9B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A9B" w:rsidRPr="009F5782" w:rsidRDefault="00AC6A9B" w:rsidP="009029D6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9F5782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"Организация и проведение культурно-массовых мероприятий"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F5782">
              <w:rPr>
                <w:i/>
                <w:iCs/>
                <w:color w:val="C0504D"/>
                <w:sz w:val="24"/>
                <w:szCs w:val="24"/>
              </w:rPr>
              <w:t>0310000000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F5782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F5782">
              <w:rPr>
                <w:i/>
                <w:iCs/>
                <w:color w:val="C0504D"/>
                <w:sz w:val="24"/>
                <w:szCs w:val="24"/>
              </w:rPr>
              <w:t>7 416 174,85</w:t>
            </w:r>
          </w:p>
        </w:tc>
      </w:tr>
      <w:tr w:rsidR="00AC6A9B" w:rsidRPr="009F5782" w:rsidTr="00AC6A9B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A9B" w:rsidRPr="009F5782" w:rsidRDefault="00AC6A9B" w:rsidP="009029D6">
            <w:pPr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Основное мероприятие "Создание условий для организации и проведения культурно-массовых мероприятий"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0310100000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7 416 174,85</w:t>
            </w:r>
          </w:p>
        </w:tc>
      </w:tr>
      <w:tr w:rsidR="00AC6A9B" w:rsidRPr="009F5782" w:rsidTr="00AC6A9B">
        <w:trPr>
          <w:trHeight w:val="2023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A9B" w:rsidRPr="009F5782" w:rsidRDefault="00AC6A9B" w:rsidP="009029D6">
            <w:pPr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lastRenderedPageBreak/>
              <w:t xml:space="preserve"> Расходы на содержание муниципального учреждения "Пестяковский Дом культуры"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4 118 391,75</w:t>
            </w:r>
          </w:p>
        </w:tc>
      </w:tr>
      <w:tr w:rsidR="00AC6A9B" w:rsidRPr="009F5782" w:rsidTr="00AC6A9B">
        <w:trPr>
          <w:trHeight w:val="132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A9B" w:rsidRPr="009F5782" w:rsidRDefault="00AC6A9B" w:rsidP="009029D6">
            <w:pPr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1 593 527,55</w:t>
            </w:r>
          </w:p>
        </w:tc>
      </w:tr>
      <w:tr w:rsidR="00AC6A9B" w:rsidRPr="009F5782" w:rsidTr="00AC6A9B">
        <w:trPr>
          <w:trHeight w:val="867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A9B" w:rsidRPr="009F5782" w:rsidRDefault="00AC6A9B" w:rsidP="009029D6">
            <w:pPr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AC6A9B" w:rsidRPr="009F5782" w:rsidTr="00AC6A9B">
        <w:trPr>
          <w:trHeight w:val="838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A9B" w:rsidRPr="009F5782" w:rsidRDefault="00AC6A9B" w:rsidP="009029D6">
            <w:pPr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325 000,00</w:t>
            </w:r>
          </w:p>
        </w:tc>
      </w:tr>
      <w:tr w:rsidR="00AC6A9B" w:rsidRPr="009F5782" w:rsidTr="00AC6A9B">
        <w:trPr>
          <w:trHeight w:val="257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A9B" w:rsidRPr="009F5782" w:rsidRDefault="00AC6A9B" w:rsidP="009029D6">
            <w:pPr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0310180340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1 306 550,00</w:t>
            </w:r>
          </w:p>
        </w:tc>
      </w:tr>
      <w:tr w:rsidR="00AC6A9B" w:rsidRPr="009F5782" w:rsidTr="00AC6A9B">
        <w:trPr>
          <w:trHeight w:val="259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A9B" w:rsidRPr="009F5782" w:rsidRDefault="00AC6A9B" w:rsidP="009029D6">
            <w:pPr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03101S0340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69 905,55</w:t>
            </w:r>
          </w:p>
        </w:tc>
      </w:tr>
      <w:tr w:rsidR="00AC6A9B" w:rsidRPr="009F5782" w:rsidTr="00AC6A9B">
        <w:trPr>
          <w:trHeight w:val="3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A9B" w:rsidRPr="009F5782" w:rsidRDefault="00AC6A9B" w:rsidP="009029D6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9F5782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библиотечного дела"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F5782">
              <w:rPr>
                <w:i/>
                <w:iCs/>
                <w:color w:val="C0504D"/>
                <w:sz w:val="24"/>
                <w:szCs w:val="24"/>
              </w:rPr>
              <w:t>0320000000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F5782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F5782">
              <w:rPr>
                <w:i/>
                <w:iCs/>
                <w:color w:val="C0504D"/>
                <w:sz w:val="24"/>
                <w:szCs w:val="24"/>
              </w:rPr>
              <w:t>5 909 175,77</w:t>
            </w:r>
          </w:p>
        </w:tc>
      </w:tr>
      <w:tr w:rsidR="00AC6A9B" w:rsidRPr="009F5782" w:rsidTr="00AC6A9B">
        <w:trPr>
          <w:trHeight w:val="6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A9B" w:rsidRPr="009F5782" w:rsidRDefault="00AC6A9B" w:rsidP="009029D6">
            <w:pPr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 xml:space="preserve"> Основное мероприятие "Создание условий для организации библиотечного обслуживания"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0320100000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5 909 175,77</w:t>
            </w:r>
          </w:p>
        </w:tc>
      </w:tr>
      <w:tr w:rsidR="00AC6A9B" w:rsidRPr="009F5782" w:rsidTr="00AC6A9B">
        <w:trPr>
          <w:trHeight w:val="1079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A9B" w:rsidRPr="009F5782" w:rsidRDefault="00AC6A9B" w:rsidP="009029D6">
            <w:pPr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Составление ПСД на замену системы отопления в здании МУ "Библиотека"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9F5782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0320100010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AC6A9B" w:rsidRPr="009F5782" w:rsidTr="00AC6A9B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A9B" w:rsidRPr="009F5782" w:rsidRDefault="00AC6A9B" w:rsidP="009029D6">
            <w:pPr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Формирование библиотечного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0320100050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160 867,80</w:t>
            </w:r>
          </w:p>
        </w:tc>
      </w:tr>
      <w:tr w:rsidR="00AC6A9B" w:rsidRPr="009F5782" w:rsidTr="00AC6A9B">
        <w:trPr>
          <w:trHeight w:val="103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A9B" w:rsidRPr="009F5782" w:rsidRDefault="00AC6A9B" w:rsidP="009029D6">
            <w:pPr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Организация массовой работы (проведение конкурсов, праздников, выставок)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0320100060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AC6A9B" w:rsidRPr="009F5782" w:rsidTr="00AC6A9B">
        <w:trPr>
          <w:trHeight w:val="1856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A9B" w:rsidRPr="009F5782" w:rsidRDefault="00AC6A9B" w:rsidP="009029D6">
            <w:pPr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lastRenderedPageBreak/>
              <w:t>Расходы на содержание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2 729 156,09</w:t>
            </w:r>
          </w:p>
        </w:tc>
      </w:tr>
      <w:tr w:rsidR="00AC6A9B" w:rsidRPr="009F5782" w:rsidTr="00AC6A9B">
        <w:trPr>
          <w:trHeight w:val="12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A9B" w:rsidRPr="009F5782" w:rsidRDefault="00AC6A9B" w:rsidP="009029D6">
            <w:pPr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835 272,07</w:t>
            </w:r>
          </w:p>
        </w:tc>
      </w:tr>
      <w:tr w:rsidR="00AC6A9B" w:rsidRPr="009F5782" w:rsidTr="00AC6A9B">
        <w:trPr>
          <w:trHeight w:val="139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A9B" w:rsidRPr="009F5782" w:rsidRDefault="00AC6A9B" w:rsidP="009029D6">
            <w:pPr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Проведение государственной экспертизы ПСД на замену системы отопления в здании МУ "Библиотека"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F5782">
              <w:rPr>
                <w:color w:val="000000"/>
                <w:sz w:val="24"/>
                <w:szCs w:val="24"/>
              </w:rPr>
              <w:t>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0320100090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3 355,20</w:t>
            </w:r>
          </w:p>
        </w:tc>
      </w:tr>
      <w:tr w:rsidR="00AC6A9B" w:rsidRPr="009F5782" w:rsidTr="00AC6A9B">
        <w:trPr>
          <w:trHeight w:val="25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A9B" w:rsidRPr="009F5782" w:rsidRDefault="00AC6A9B" w:rsidP="009029D6">
            <w:pPr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0320180340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1 044 086,00</w:t>
            </w:r>
          </w:p>
        </w:tc>
      </w:tr>
      <w:tr w:rsidR="00AC6A9B" w:rsidRPr="009F5782" w:rsidTr="00AC6A9B">
        <w:trPr>
          <w:trHeight w:val="1688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A9B" w:rsidRPr="009F5782" w:rsidRDefault="00AC6A9B" w:rsidP="009029D6">
            <w:pPr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03201L5191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15 540,00</w:t>
            </w:r>
          </w:p>
        </w:tc>
      </w:tr>
      <w:tr w:rsidR="00AC6A9B" w:rsidRPr="009F5782" w:rsidTr="00AC6A9B">
        <w:trPr>
          <w:trHeight w:val="2534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A9B" w:rsidRPr="009F5782" w:rsidRDefault="00AC6A9B" w:rsidP="009029D6">
            <w:pPr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03201S0340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55 863,61</w:t>
            </w:r>
          </w:p>
        </w:tc>
      </w:tr>
      <w:tr w:rsidR="00AC6A9B" w:rsidRPr="009F5782" w:rsidTr="00AC6A9B">
        <w:trPr>
          <w:trHeight w:val="136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A9B" w:rsidRPr="009F5782" w:rsidRDefault="00AC6A9B" w:rsidP="009029D6">
            <w:pPr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 xml:space="preserve"> Укрепления материально-технической базы муниципальных учреждений культуры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03201S1980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1 048 035,00</w:t>
            </w:r>
          </w:p>
        </w:tc>
      </w:tr>
      <w:tr w:rsidR="00AC6A9B" w:rsidRPr="009F5782" w:rsidTr="00AC6A9B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A9B" w:rsidRPr="009F5782" w:rsidRDefault="00AC6A9B" w:rsidP="009029D6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9F5782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"Сохранение и развитие народных промыслов"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F5782">
              <w:rPr>
                <w:i/>
                <w:iCs/>
                <w:color w:val="C0504D"/>
                <w:sz w:val="24"/>
                <w:szCs w:val="24"/>
              </w:rPr>
              <w:t>0330000000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F5782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F5782">
              <w:rPr>
                <w:i/>
                <w:iCs/>
                <w:color w:val="C0504D"/>
                <w:sz w:val="24"/>
                <w:szCs w:val="24"/>
              </w:rPr>
              <w:t>2 619 516,27</w:t>
            </w:r>
          </w:p>
        </w:tc>
      </w:tr>
      <w:tr w:rsidR="00AC6A9B" w:rsidRPr="009F5782" w:rsidTr="00AC6A9B">
        <w:trPr>
          <w:trHeight w:val="282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A9B" w:rsidRPr="009F5782" w:rsidRDefault="00AC6A9B" w:rsidP="009029D6">
            <w:pPr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 xml:space="preserve"> Основное мероприятие "Создание условий для обучения традиционным народным промыслам и ремеслам"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0330100000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2 619 516,27</w:t>
            </w:r>
          </w:p>
        </w:tc>
      </w:tr>
      <w:tr w:rsidR="00AC6A9B" w:rsidRPr="009F5782" w:rsidTr="00AC6A9B">
        <w:trPr>
          <w:trHeight w:val="1987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A9B" w:rsidRPr="009F5782" w:rsidRDefault="00AC6A9B" w:rsidP="009029D6">
            <w:pPr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lastRenderedPageBreak/>
              <w:t>Расходы на содержание муниципального учреждения "Дом ремесел"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9F5782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1 435 837,06</w:t>
            </w:r>
          </w:p>
        </w:tc>
      </w:tr>
      <w:tr w:rsidR="00AC6A9B" w:rsidRPr="009F5782" w:rsidTr="00AC6A9B">
        <w:trPr>
          <w:trHeight w:val="12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A9B" w:rsidRPr="009F5782" w:rsidRDefault="00AC6A9B" w:rsidP="009029D6">
            <w:pPr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"Дом ремесел"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9F5782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574 550,26</w:t>
            </w:r>
          </w:p>
        </w:tc>
      </w:tr>
      <w:tr w:rsidR="00AC6A9B" w:rsidRPr="009F5782" w:rsidTr="00AC6A9B">
        <w:trPr>
          <w:trHeight w:val="1652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A9B" w:rsidRPr="009F5782" w:rsidRDefault="00AC6A9B" w:rsidP="009029D6">
            <w:pPr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Расходы на изготовление сувенирной продукции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36 456,00</w:t>
            </w:r>
          </w:p>
        </w:tc>
      </w:tr>
      <w:tr w:rsidR="00AC6A9B" w:rsidRPr="009F5782" w:rsidTr="00AC6A9B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A9B" w:rsidRPr="009F5782" w:rsidRDefault="00AC6A9B" w:rsidP="009029D6">
            <w:pPr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Расходы на изготовление сувенирной продукции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10 544,00</w:t>
            </w:r>
          </w:p>
        </w:tc>
      </w:tr>
      <w:tr w:rsidR="00AC6A9B" w:rsidRPr="009F5782" w:rsidTr="00AC6A9B">
        <w:trPr>
          <w:trHeight w:val="2486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A9B" w:rsidRPr="009F5782" w:rsidRDefault="00AC6A9B" w:rsidP="009029D6">
            <w:pPr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0330180340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533 580,00</w:t>
            </w:r>
          </w:p>
        </w:tc>
      </w:tr>
      <w:tr w:rsidR="00AC6A9B" w:rsidRPr="009F5782" w:rsidTr="00AC6A9B">
        <w:trPr>
          <w:trHeight w:val="267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A9B" w:rsidRPr="009F5782" w:rsidRDefault="00AC6A9B" w:rsidP="009029D6">
            <w:pPr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03301S0340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28 548,95</w:t>
            </w:r>
          </w:p>
        </w:tc>
      </w:tr>
      <w:tr w:rsidR="00AC6A9B" w:rsidRPr="009F5782" w:rsidTr="00AC6A9B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A9B" w:rsidRPr="009F5782" w:rsidRDefault="00AC6A9B" w:rsidP="009029D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F5782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"Обеспечение безопасности жизнедеятельности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F5782">
              <w:rPr>
                <w:b/>
                <w:b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F578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F5782">
              <w:rPr>
                <w:b/>
                <w:bCs/>
                <w:color w:val="000000"/>
                <w:sz w:val="24"/>
                <w:szCs w:val="24"/>
              </w:rPr>
              <w:t>219 421,92</w:t>
            </w:r>
          </w:p>
        </w:tc>
      </w:tr>
      <w:tr w:rsidR="00AC6A9B" w:rsidRPr="009F5782" w:rsidTr="00AC6A9B">
        <w:trPr>
          <w:trHeight w:val="3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A9B" w:rsidRPr="009F5782" w:rsidRDefault="00AC6A9B" w:rsidP="009029D6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9F5782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"Пожарная безопасность"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F5782">
              <w:rPr>
                <w:i/>
                <w:iCs/>
                <w:color w:val="C0504D"/>
                <w:sz w:val="24"/>
                <w:szCs w:val="24"/>
              </w:rPr>
              <w:t>0410000000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F5782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F5782">
              <w:rPr>
                <w:i/>
                <w:iCs/>
                <w:color w:val="C0504D"/>
                <w:sz w:val="24"/>
                <w:szCs w:val="24"/>
              </w:rPr>
              <w:t>51 421,92</w:t>
            </w:r>
          </w:p>
        </w:tc>
      </w:tr>
      <w:tr w:rsidR="00AC6A9B" w:rsidRPr="009F5782" w:rsidTr="00AC6A9B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A9B" w:rsidRPr="009F5782" w:rsidRDefault="00AC6A9B" w:rsidP="009029D6">
            <w:pPr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Основное мероприятие "Создание условий для укрепления пожарной безопасности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0410100000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51 421,92</w:t>
            </w:r>
          </w:p>
        </w:tc>
      </w:tr>
      <w:tr w:rsidR="00AC6A9B" w:rsidRPr="009F5782" w:rsidTr="00AC6A9B">
        <w:trPr>
          <w:trHeight w:val="12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A9B" w:rsidRPr="009F5782" w:rsidRDefault="00AC6A9B" w:rsidP="009029D6">
            <w:pPr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 xml:space="preserve"> Мероприятия по содержанию противопожарной сигнализации в учреждениях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0410100120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49 921,92</w:t>
            </w:r>
          </w:p>
        </w:tc>
      </w:tr>
      <w:tr w:rsidR="00AC6A9B" w:rsidRPr="009F5782" w:rsidTr="00AC6A9B">
        <w:trPr>
          <w:trHeight w:val="12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A9B" w:rsidRPr="009F5782" w:rsidRDefault="00AC6A9B" w:rsidP="009029D6">
            <w:pPr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lastRenderedPageBreak/>
              <w:t>Мероприятия по оборудованию источников противопожарного водоснабжения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0410110230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C6A9B" w:rsidRPr="009F5782" w:rsidTr="00AC6A9B">
        <w:trPr>
          <w:trHeight w:val="28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A9B" w:rsidRPr="009F5782" w:rsidRDefault="00AC6A9B" w:rsidP="009029D6">
            <w:pPr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 xml:space="preserve"> Налоги на имущество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0410110240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AC6A9B" w:rsidRPr="009F5782" w:rsidTr="00AC6A9B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A9B" w:rsidRPr="009F5782" w:rsidRDefault="00AC6A9B" w:rsidP="009029D6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9F5782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"Предупреждение и ликвидация последствий ЧС и ГО"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F5782">
              <w:rPr>
                <w:i/>
                <w:iCs/>
                <w:color w:val="C0504D"/>
                <w:sz w:val="24"/>
                <w:szCs w:val="24"/>
              </w:rPr>
              <w:t>0430000000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F5782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F5782">
              <w:rPr>
                <w:i/>
                <w:iCs/>
                <w:color w:val="C0504D"/>
                <w:sz w:val="24"/>
                <w:szCs w:val="24"/>
              </w:rPr>
              <w:t>168 000,00</w:t>
            </w:r>
          </w:p>
        </w:tc>
      </w:tr>
      <w:tr w:rsidR="00AC6A9B" w:rsidRPr="009F5782" w:rsidTr="00AC6A9B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A9B" w:rsidRPr="009F5782" w:rsidRDefault="00AC6A9B" w:rsidP="009029D6">
            <w:pPr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Основное мероприятие "Предупреждение возникновения и ликвидация ЧС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0430100000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168 000,00</w:t>
            </w:r>
          </w:p>
        </w:tc>
      </w:tr>
      <w:tr w:rsidR="00AC6A9B" w:rsidRPr="009F5782" w:rsidTr="00AC6A9B">
        <w:trPr>
          <w:trHeight w:val="126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A9B" w:rsidRPr="009F5782" w:rsidRDefault="00AC6A9B" w:rsidP="009029D6">
            <w:pPr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 xml:space="preserve"> Мероприятие направленные на создание минерализованных полос (опашка) вокруг населенного пункта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0430110270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107 000,00</w:t>
            </w:r>
          </w:p>
        </w:tc>
      </w:tr>
      <w:tr w:rsidR="00AC6A9B" w:rsidRPr="009F5782" w:rsidTr="00AC6A9B">
        <w:trPr>
          <w:trHeight w:val="189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A9B" w:rsidRPr="009F5782" w:rsidRDefault="00AC6A9B" w:rsidP="009029D6">
            <w:pPr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Оборудование пляжа на озере "Пестяковское" на территории Пестяковского городского поселения (лабораторные исследования воды в озере "Пестяковское" и водолазная очистка дна)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0430110280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11 000,00</w:t>
            </w:r>
          </w:p>
        </w:tc>
      </w:tr>
      <w:tr w:rsidR="00AC6A9B" w:rsidRPr="009F5782" w:rsidTr="00AC6A9B">
        <w:trPr>
          <w:trHeight w:val="3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A9B" w:rsidRPr="009F5782" w:rsidRDefault="00AC6A9B" w:rsidP="009029D6">
            <w:pPr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Резервный фонд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0430110330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AC6A9B" w:rsidRPr="009F5782" w:rsidTr="00AC6A9B">
        <w:trPr>
          <w:trHeight w:val="126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A9B" w:rsidRPr="009F5782" w:rsidRDefault="00AC6A9B" w:rsidP="009029D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F5782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"Управление муниципальным имуществом, земельными ресурсами и градостроительной деятельностью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F5782">
              <w:rPr>
                <w:b/>
                <w:bCs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F578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F5782">
              <w:rPr>
                <w:b/>
                <w:bCs/>
                <w:color w:val="000000"/>
                <w:sz w:val="24"/>
                <w:szCs w:val="24"/>
              </w:rPr>
              <w:t>737 000,00</w:t>
            </w:r>
          </w:p>
        </w:tc>
      </w:tr>
      <w:tr w:rsidR="00AC6A9B" w:rsidRPr="009F5782" w:rsidTr="00AC6A9B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A9B" w:rsidRPr="009F5782" w:rsidRDefault="00AC6A9B" w:rsidP="009029D6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9F5782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градостроительной деятельности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F5782">
              <w:rPr>
                <w:i/>
                <w:iCs/>
                <w:color w:val="C0504D"/>
                <w:sz w:val="24"/>
                <w:szCs w:val="24"/>
              </w:rPr>
              <w:t>0510000000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F5782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F5782">
              <w:rPr>
                <w:i/>
                <w:iCs/>
                <w:color w:val="C0504D"/>
                <w:sz w:val="24"/>
                <w:szCs w:val="24"/>
              </w:rPr>
              <w:t>487 000,00</w:t>
            </w:r>
          </w:p>
        </w:tc>
      </w:tr>
      <w:tr w:rsidR="00AC6A9B" w:rsidRPr="009F5782" w:rsidTr="00AC6A9B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A9B" w:rsidRPr="009F5782" w:rsidRDefault="00AC6A9B" w:rsidP="009029D6">
            <w:pPr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Основное мероприятие "Обеспечение Пестяковского городского поселения документами территориального планирования"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0510100000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487 000,00</w:t>
            </w:r>
          </w:p>
        </w:tc>
      </w:tr>
      <w:tr w:rsidR="00AC6A9B" w:rsidRPr="009F5782" w:rsidTr="00AC6A9B">
        <w:trPr>
          <w:trHeight w:val="126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A9B" w:rsidRPr="009F5782" w:rsidRDefault="00AC6A9B" w:rsidP="009029D6">
            <w:pPr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 xml:space="preserve"> Изготовление технической документации на объекты муниципальной недвижимости и межеванию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0510110190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350 000,00</w:t>
            </w:r>
          </w:p>
        </w:tc>
      </w:tr>
      <w:tr w:rsidR="00AC6A9B" w:rsidRPr="009F5782" w:rsidTr="00AC6A9B">
        <w:trPr>
          <w:trHeight w:val="126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A9B" w:rsidRPr="009F5782" w:rsidRDefault="00AC6A9B" w:rsidP="009029D6">
            <w:pPr>
              <w:rPr>
                <w:sz w:val="24"/>
                <w:szCs w:val="24"/>
              </w:rPr>
            </w:pPr>
            <w:r w:rsidRPr="009F5782">
              <w:rPr>
                <w:sz w:val="24"/>
                <w:szCs w:val="24"/>
              </w:rPr>
              <w:t xml:space="preserve"> Обеспечение территории города документами территориального планирования и </w:t>
            </w:r>
            <w:r>
              <w:rPr>
                <w:sz w:val="24"/>
                <w:szCs w:val="24"/>
              </w:rPr>
              <w:t xml:space="preserve">градостроительного зонирования </w:t>
            </w:r>
            <w:r w:rsidRPr="009F5782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sz w:val="24"/>
                <w:szCs w:val="24"/>
              </w:rPr>
            </w:pPr>
            <w:r w:rsidRPr="009F5782">
              <w:rPr>
                <w:sz w:val="24"/>
                <w:szCs w:val="24"/>
              </w:rPr>
              <w:t>0510110290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sz w:val="24"/>
                <w:szCs w:val="24"/>
              </w:rPr>
            </w:pPr>
            <w:r w:rsidRPr="009F5782">
              <w:rPr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sz w:val="24"/>
                <w:szCs w:val="24"/>
              </w:rPr>
            </w:pPr>
            <w:r w:rsidRPr="009F5782">
              <w:rPr>
                <w:sz w:val="24"/>
                <w:szCs w:val="24"/>
              </w:rPr>
              <w:t>107 000,00</w:t>
            </w:r>
          </w:p>
        </w:tc>
      </w:tr>
      <w:tr w:rsidR="00AC6A9B" w:rsidRPr="009F5782" w:rsidTr="00AC6A9B">
        <w:trPr>
          <w:trHeight w:val="129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A9B" w:rsidRPr="009F5782" w:rsidRDefault="00AC6A9B" w:rsidP="009029D6">
            <w:pPr>
              <w:rPr>
                <w:sz w:val="24"/>
                <w:szCs w:val="24"/>
              </w:rPr>
            </w:pPr>
            <w:r w:rsidRPr="009F5782">
              <w:rPr>
                <w:sz w:val="24"/>
                <w:szCs w:val="24"/>
              </w:rPr>
              <w:t>Выполнение работ по проведению топографических съемок на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sz w:val="24"/>
                <w:szCs w:val="24"/>
              </w:rPr>
            </w:pPr>
            <w:r w:rsidRPr="009F5782">
              <w:rPr>
                <w:sz w:val="24"/>
                <w:szCs w:val="24"/>
              </w:rPr>
              <w:t>0510110300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sz w:val="24"/>
                <w:szCs w:val="24"/>
              </w:rPr>
            </w:pPr>
            <w:r w:rsidRPr="009F5782">
              <w:rPr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sz w:val="24"/>
                <w:szCs w:val="24"/>
              </w:rPr>
            </w:pPr>
            <w:r w:rsidRPr="009F5782">
              <w:rPr>
                <w:sz w:val="24"/>
                <w:szCs w:val="24"/>
              </w:rPr>
              <w:t>30 000,00</w:t>
            </w:r>
          </w:p>
        </w:tc>
      </w:tr>
      <w:tr w:rsidR="00AC6A9B" w:rsidRPr="009F5782" w:rsidTr="00AC6A9B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A9B" w:rsidRPr="009F5782" w:rsidRDefault="00AC6A9B" w:rsidP="009029D6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9F5782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"Управление муниципальным имуществом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F5782">
              <w:rPr>
                <w:i/>
                <w:iCs/>
                <w:color w:val="C0504D"/>
                <w:sz w:val="24"/>
                <w:szCs w:val="24"/>
              </w:rPr>
              <w:t>0520000000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F5782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F5782">
              <w:rPr>
                <w:i/>
                <w:iCs/>
                <w:color w:val="C0504D"/>
                <w:sz w:val="24"/>
                <w:szCs w:val="24"/>
              </w:rPr>
              <w:t>60 000,00</w:t>
            </w:r>
          </w:p>
        </w:tc>
      </w:tr>
      <w:tr w:rsidR="00AC6A9B" w:rsidRPr="009F5782" w:rsidTr="00AC6A9B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A9B" w:rsidRPr="009F5782" w:rsidRDefault="00AC6A9B" w:rsidP="009029D6">
            <w:pPr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Основное мероприятие "Создание условий для эффективного управления и распоряжения муниципальным имуществом"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0520100000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AC6A9B" w:rsidRPr="009F5782" w:rsidTr="00AC6A9B">
        <w:trPr>
          <w:trHeight w:val="69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A9B" w:rsidRPr="009F5782" w:rsidRDefault="00AC6A9B" w:rsidP="009029D6">
            <w:pPr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lastRenderedPageBreak/>
              <w:t>Оценка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0520110300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AC6A9B" w:rsidRPr="009F5782" w:rsidTr="00AC6A9B">
        <w:trPr>
          <w:trHeight w:val="105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A9B" w:rsidRPr="009F5782" w:rsidRDefault="00AC6A9B" w:rsidP="009029D6">
            <w:pPr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Оформление бесхозного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0520110320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AC6A9B" w:rsidRPr="009F5782" w:rsidTr="00AC6A9B">
        <w:trPr>
          <w:trHeight w:val="76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A9B" w:rsidRPr="009F5782" w:rsidRDefault="00AC6A9B" w:rsidP="009029D6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9F5782">
              <w:rPr>
                <w:i/>
                <w:iCs/>
                <w:color w:val="C0504D"/>
                <w:sz w:val="24"/>
                <w:szCs w:val="24"/>
              </w:rPr>
              <w:t xml:space="preserve">     Подпрограмма "Решение экологических проблем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F5782">
              <w:rPr>
                <w:i/>
                <w:iCs/>
                <w:color w:val="C0504D"/>
                <w:sz w:val="24"/>
                <w:szCs w:val="24"/>
              </w:rPr>
              <w:t>0530000000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F5782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F5782">
              <w:rPr>
                <w:i/>
                <w:iCs/>
                <w:color w:val="C0504D"/>
                <w:sz w:val="24"/>
                <w:szCs w:val="24"/>
              </w:rPr>
              <w:t>190 000,00</w:t>
            </w:r>
          </w:p>
        </w:tc>
      </w:tr>
      <w:tr w:rsidR="00AC6A9B" w:rsidRPr="009F5782" w:rsidTr="00AC6A9B">
        <w:trPr>
          <w:trHeight w:val="9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A9B" w:rsidRPr="009F5782" w:rsidRDefault="00AC6A9B" w:rsidP="009029D6">
            <w:pPr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Основное мероприятие "Ликвидация сорной растительности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0530100000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190 000,00</w:t>
            </w:r>
          </w:p>
        </w:tc>
      </w:tr>
      <w:tr w:rsidR="00AC6A9B" w:rsidRPr="009F5782" w:rsidTr="00AC6A9B">
        <w:trPr>
          <w:trHeight w:val="129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A9B" w:rsidRPr="009F5782" w:rsidRDefault="00AC6A9B" w:rsidP="009029D6">
            <w:pPr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 xml:space="preserve"> Мероприятие по ликвидации борщевика Сосновского на территории Пестяковского городского поселения (закупки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0530110360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190 000,00</w:t>
            </w:r>
          </w:p>
        </w:tc>
      </w:tr>
      <w:tr w:rsidR="00AC6A9B" w:rsidRPr="009F5782" w:rsidTr="00AC6A9B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A9B" w:rsidRPr="009F5782" w:rsidRDefault="00AC6A9B" w:rsidP="009029D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F5782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"Организация деятельности органов местного самоуправления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F5782">
              <w:rPr>
                <w:b/>
                <w:b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F578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F5782">
              <w:rPr>
                <w:b/>
                <w:bCs/>
                <w:color w:val="000000"/>
                <w:sz w:val="24"/>
                <w:szCs w:val="24"/>
              </w:rPr>
              <w:t>1 048 116,26</w:t>
            </w:r>
          </w:p>
        </w:tc>
      </w:tr>
      <w:tr w:rsidR="00AC6A9B" w:rsidRPr="009F5782" w:rsidTr="00AC6A9B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A9B" w:rsidRPr="009F5782" w:rsidRDefault="00AC6A9B" w:rsidP="009029D6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9F5782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"Обеспечение деятельности Совета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F5782">
              <w:rPr>
                <w:i/>
                <w:iCs/>
                <w:color w:val="C0504D"/>
                <w:sz w:val="24"/>
                <w:szCs w:val="24"/>
              </w:rPr>
              <w:t>0610000000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F5782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F5782">
              <w:rPr>
                <w:i/>
                <w:iCs/>
                <w:color w:val="C0504D"/>
                <w:sz w:val="24"/>
                <w:szCs w:val="24"/>
              </w:rPr>
              <w:t>932 435,26</w:t>
            </w:r>
          </w:p>
        </w:tc>
      </w:tr>
      <w:tr w:rsidR="00AC6A9B" w:rsidRPr="009F5782" w:rsidTr="00AC6A9B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A9B" w:rsidRPr="009F5782" w:rsidRDefault="00AC6A9B" w:rsidP="009029D6">
            <w:pPr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Основное мероприятие "Создание условий для деятельности Совета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0610100000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932 435,26</w:t>
            </w:r>
          </w:p>
        </w:tc>
      </w:tr>
      <w:tr w:rsidR="00AC6A9B" w:rsidRPr="009F5782" w:rsidTr="00AC6A9B">
        <w:trPr>
          <w:trHeight w:val="219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A9B" w:rsidRPr="009F5782" w:rsidRDefault="00AC6A9B" w:rsidP="009029D6">
            <w:pPr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Расходы на обеспечение функционирования деятельности главы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0610100450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736 301,00</w:t>
            </w:r>
          </w:p>
        </w:tc>
      </w:tr>
      <w:tr w:rsidR="00AC6A9B" w:rsidRPr="009F5782" w:rsidTr="00AC6A9B">
        <w:trPr>
          <w:trHeight w:val="126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A9B" w:rsidRPr="009F5782" w:rsidRDefault="00AC6A9B" w:rsidP="009029D6">
            <w:pPr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195 206,26</w:t>
            </w:r>
          </w:p>
        </w:tc>
      </w:tr>
      <w:tr w:rsidR="00AC6A9B" w:rsidRPr="009F5782" w:rsidTr="00AC6A9B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A9B" w:rsidRPr="009F5782" w:rsidRDefault="00AC6A9B" w:rsidP="009029D6">
            <w:pPr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928,00</w:t>
            </w:r>
          </w:p>
        </w:tc>
      </w:tr>
      <w:tr w:rsidR="00AC6A9B" w:rsidRPr="009F5782" w:rsidTr="00AC6A9B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A9B" w:rsidRPr="009F5782" w:rsidRDefault="00AC6A9B" w:rsidP="009029D6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9F5782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"Иные мероприятия в области муниципального управления"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F5782">
              <w:rPr>
                <w:i/>
                <w:iCs/>
                <w:color w:val="C0504D"/>
                <w:sz w:val="24"/>
                <w:szCs w:val="24"/>
              </w:rPr>
              <w:t>0620000000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F5782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F5782">
              <w:rPr>
                <w:i/>
                <w:iCs/>
                <w:color w:val="C0504D"/>
                <w:sz w:val="24"/>
                <w:szCs w:val="24"/>
              </w:rPr>
              <w:t>115 681,00</w:t>
            </w:r>
          </w:p>
        </w:tc>
      </w:tr>
      <w:tr w:rsidR="00AC6A9B" w:rsidRPr="009F5782" w:rsidTr="00AC6A9B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A9B" w:rsidRPr="009F5782" w:rsidRDefault="00AC6A9B" w:rsidP="009029D6">
            <w:pPr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Основное мероприятие "Создание условий для проведения иных мероприятий в области муниципального управления"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0620100000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115 681,00</w:t>
            </w:r>
          </w:p>
        </w:tc>
      </w:tr>
      <w:tr w:rsidR="00AC6A9B" w:rsidRPr="009F5782" w:rsidTr="00AC6A9B">
        <w:trPr>
          <w:trHeight w:val="6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A9B" w:rsidRPr="009F5782" w:rsidRDefault="00AC6A9B" w:rsidP="009029D6">
            <w:pPr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0620110370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9 681,00</w:t>
            </w:r>
          </w:p>
        </w:tc>
      </w:tr>
      <w:tr w:rsidR="00AC6A9B" w:rsidRPr="009F5782" w:rsidTr="00AC6A9B">
        <w:trPr>
          <w:trHeight w:val="126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A9B" w:rsidRPr="009F5782" w:rsidRDefault="00AC6A9B" w:rsidP="009029D6">
            <w:pPr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Пенсионное обеспечение лиц, замещавших выборные муниципальные должности на постоянной основе, муниципальные должности муниципальной службы (социальное обеспечение и иные выплаты населению)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0620160010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AC6A9B" w:rsidRPr="009F5782" w:rsidTr="00AC6A9B">
        <w:trPr>
          <w:trHeight w:val="100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A9B" w:rsidRPr="009F5782" w:rsidRDefault="00AC6A9B" w:rsidP="009029D6">
            <w:pPr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lastRenderedPageBreak/>
              <w:t>Функционирование деятельности контрольно-счетной комиссии Пестяк</w:t>
            </w:r>
            <w:r>
              <w:rPr>
                <w:color w:val="000000"/>
                <w:sz w:val="24"/>
                <w:szCs w:val="24"/>
              </w:rPr>
              <w:t>овского муниципального района (</w:t>
            </w:r>
            <w:r w:rsidRPr="009F5782">
              <w:rPr>
                <w:color w:val="000000"/>
                <w:sz w:val="24"/>
                <w:szCs w:val="24"/>
              </w:rPr>
              <w:t>иные межбюджетные трансферты)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0620190010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AC6A9B" w:rsidRPr="009F5782" w:rsidTr="00AC6A9B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A9B" w:rsidRPr="009F5782" w:rsidRDefault="00AC6A9B" w:rsidP="009029D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F5782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"Забота и внимание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F5782">
              <w:rPr>
                <w:b/>
                <w:bCs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F578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F5782">
              <w:rPr>
                <w:b/>
                <w:bCs/>
                <w:color w:val="000000"/>
                <w:sz w:val="24"/>
                <w:szCs w:val="24"/>
              </w:rPr>
              <w:t>56 500,00</w:t>
            </w:r>
          </w:p>
        </w:tc>
      </w:tr>
      <w:tr w:rsidR="00AC6A9B" w:rsidRPr="009F5782" w:rsidTr="00AC6A9B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A9B" w:rsidRPr="009F5782" w:rsidRDefault="00AC6A9B" w:rsidP="009029D6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9F5782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"Повышение качества жизни граждан"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F5782">
              <w:rPr>
                <w:i/>
                <w:iCs/>
                <w:color w:val="C0504D"/>
                <w:sz w:val="24"/>
                <w:szCs w:val="24"/>
              </w:rPr>
              <w:t>0710000000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F5782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F5782">
              <w:rPr>
                <w:i/>
                <w:iCs/>
                <w:color w:val="C0504D"/>
                <w:sz w:val="24"/>
                <w:szCs w:val="24"/>
              </w:rPr>
              <w:t>56 500,00</w:t>
            </w:r>
          </w:p>
        </w:tc>
      </w:tr>
      <w:tr w:rsidR="00AC6A9B" w:rsidRPr="009F5782" w:rsidTr="00AC6A9B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A9B" w:rsidRPr="009F5782" w:rsidRDefault="00AC6A9B" w:rsidP="009029D6">
            <w:pPr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Основное мероприятие "Создание условий для культурно- досуговой деятельности ветеранов"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0710100000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56 500,00</w:t>
            </w:r>
          </w:p>
        </w:tc>
      </w:tr>
      <w:tr w:rsidR="00AC6A9B" w:rsidRPr="009F5782" w:rsidTr="00AC6A9B">
        <w:trPr>
          <w:trHeight w:val="126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A9B" w:rsidRPr="009F5782" w:rsidRDefault="00AC6A9B" w:rsidP="009029D6">
            <w:pPr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Организация поздравлений долгожителей юбиляров, участников ВОВ и тружеников тыла (предоставление субсидий бюджетным, автономным и ины</w:t>
            </w:r>
            <w:r>
              <w:rPr>
                <w:color w:val="000000"/>
                <w:sz w:val="24"/>
                <w:szCs w:val="24"/>
              </w:rPr>
              <w:t xml:space="preserve">м некоммерческим организациям)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0710110010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AC6A9B" w:rsidRPr="009F5782" w:rsidTr="00AC6A9B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A9B" w:rsidRPr="009F5782" w:rsidRDefault="00AC6A9B" w:rsidP="009029D6">
            <w:pPr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Приобретение венков и цветков к памятнику погибшим воинам (предоставление субсидий бюджетным, автономным и иным некоммерческим организациям)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0710110020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13 500,00</w:t>
            </w:r>
          </w:p>
        </w:tc>
      </w:tr>
      <w:tr w:rsidR="00AC6A9B" w:rsidRPr="009F5782" w:rsidTr="00AC6A9B">
        <w:trPr>
          <w:trHeight w:val="12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A9B" w:rsidRPr="009F5782" w:rsidRDefault="00AC6A9B" w:rsidP="009029D6">
            <w:pPr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 xml:space="preserve">Организация и проведение мероприятий для граждан пожилого возраста (предоставление субсидий бюджетным, автономным и иным некоммерческим организациям)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0710110030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AC6A9B" w:rsidRPr="009F5782" w:rsidTr="00AC6A9B">
        <w:trPr>
          <w:trHeight w:val="1035"/>
        </w:trPr>
        <w:tc>
          <w:tcPr>
            <w:tcW w:w="6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C6A9B" w:rsidRPr="009F5782" w:rsidRDefault="00AC6A9B" w:rsidP="009029D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F5782">
              <w:rPr>
                <w:b/>
                <w:bCs/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 на территории Пестяковского городского поселения»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F5782">
              <w:rPr>
                <w:b/>
                <w:bCs/>
                <w:color w:val="000000"/>
                <w:sz w:val="24"/>
                <w:szCs w:val="24"/>
              </w:rPr>
              <w:t>1 170 000,00</w:t>
            </w:r>
          </w:p>
        </w:tc>
      </w:tr>
      <w:tr w:rsidR="00AC6A9B" w:rsidRPr="009F5782" w:rsidTr="00AC6A9B">
        <w:trPr>
          <w:trHeight w:val="720"/>
        </w:trPr>
        <w:tc>
          <w:tcPr>
            <w:tcW w:w="6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6A9B" w:rsidRPr="009F5782" w:rsidRDefault="00AC6A9B" w:rsidP="009029D6">
            <w:pPr>
              <w:rPr>
                <w:i/>
                <w:iCs/>
                <w:color w:val="C00000"/>
                <w:sz w:val="24"/>
                <w:szCs w:val="24"/>
              </w:rPr>
            </w:pPr>
            <w:r w:rsidRPr="009F5782">
              <w:rPr>
                <w:i/>
                <w:iCs/>
                <w:color w:val="C00000"/>
                <w:sz w:val="24"/>
                <w:szCs w:val="24"/>
              </w:rPr>
              <w:t>Подпрограмма «Благоустройство муниципальных территорий в рамках поддержки местных инициатив»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0830000000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1 170 000,00</w:t>
            </w:r>
          </w:p>
        </w:tc>
      </w:tr>
      <w:tr w:rsidR="00AC6A9B" w:rsidRPr="009F5782" w:rsidTr="00AC6A9B">
        <w:trPr>
          <w:trHeight w:val="87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6A9B" w:rsidRPr="009F5782" w:rsidRDefault="00AC6A9B" w:rsidP="009029D6">
            <w:pPr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Основное мероприятие «Региональный проект Формирование комфортной городской среды»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083F200000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1 170 000,00</w:t>
            </w:r>
          </w:p>
        </w:tc>
      </w:tr>
      <w:tr w:rsidR="00AC6A9B" w:rsidRPr="009F5782" w:rsidTr="00AC6A9B">
        <w:trPr>
          <w:trHeight w:val="229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6A9B" w:rsidRPr="009F5782" w:rsidRDefault="00AC6A9B" w:rsidP="009029D6">
            <w:pPr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больничной территории (сосновой аллеи и березовой рощи))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 xml:space="preserve">083F2S5102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1 170 000,00</w:t>
            </w:r>
          </w:p>
        </w:tc>
      </w:tr>
      <w:tr w:rsidR="00AC6A9B" w:rsidRPr="009F5782" w:rsidTr="00AC6A9B">
        <w:trPr>
          <w:trHeight w:val="315"/>
        </w:trPr>
        <w:tc>
          <w:tcPr>
            <w:tcW w:w="8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B" w:rsidRPr="009F5782" w:rsidRDefault="00AC6A9B" w:rsidP="009029D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F5782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A9B" w:rsidRPr="009F5782" w:rsidRDefault="00AC6A9B" w:rsidP="00902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F5782">
              <w:rPr>
                <w:b/>
                <w:bCs/>
                <w:color w:val="000000"/>
                <w:sz w:val="24"/>
                <w:szCs w:val="24"/>
              </w:rPr>
              <w:t>43 396 581,75</w:t>
            </w:r>
          </w:p>
        </w:tc>
      </w:tr>
    </w:tbl>
    <w:p w:rsidR="00AC6A9B" w:rsidRPr="00C03551" w:rsidRDefault="00AC6A9B" w:rsidP="00AC6A9B">
      <w:pPr>
        <w:jc w:val="center"/>
      </w:pPr>
    </w:p>
    <w:p w:rsidR="00BC22F6" w:rsidRDefault="00BC22F6" w:rsidP="00BC22F6"/>
    <w:p w:rsidR="00BC22F6" w:rsidRDefault="00BC22F6" w:rsidP="00BC22F6"/>
    <w:p w:rsidR="00BC22F6" w:rsidRDefault="00BC22F6" w:rsidP="00BC22F6"/>
    <w:p w:rsidR="00BC22F6" w:rsidRDefault="00BC22F6" w:rsidP="00BC22F6"/>
    <w:p w:rsidR="00BC22F6" w:rsidRDefault="00BC22F6" w:rsidP="00BC22F6"/>
    <w:p w:rsidR="00BC22F6" w:rsidRDefault="00BC22F6" w:rsidP="00BC22F6"/>
    <w:p w:rsidR="00BC22F6" w:rsidRDefault="00BC22F6" w:rsidP="00BC22F6"/>
    <w:p w:rsidR="00BC22F6" w:rsidRDefault="00BC22F6" w:rsidP="00BC22F6"/>
    <w:p w:rsidR="00BC22F6" w:rsidRDefault="00BC22F6" w:rsidP="00BC22F6"/>
    <w:p w:rsidR="00BC22F6" w:rsidRDefault="00BC22F6" w:rsidP="00BC22F6"/>
    <w:sectPr w:rsidR="00BC22F6" w:rsidSect="00BC22F6">
      <w:pgSz w:w="11906" w:h="16838"/>
      <w:pgMar w:top="425" w:right="851" w:bottom="113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CAF" w:rsidRDefault="00D85CAF" w:rsidP="001F3B6C">
      <w:r>
        <w:separator/>
      </w:r>
    </w:p>
  </w:endnote>
  <w:endnote w:type="continuationSeparator" w:id="0">
    <w:p w:rsidR="00D85CAF" w:rsidRDefault="00D85CAF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CAF" w:rsidRDefault="00D85CAF" w:rsidP="001F3B6C">
      <w:r>
        <w:separator/>
      </w:r>
    </w:p>
  </w:footnote>
  <w:footnote w:type="continuationSeparator" w:id="0">
    <w:p w:rsidR="00D85CAF" w:rsidRDefault="00D85CAF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00759"/>
    <w:rsid w:val="000218FE"/>
    <w:rsid w:val="0002207D"/>
    <w:rsid w:val="00040EC8"/>
    <w:rsid w:val="00040F6F"/>
    <w:rsid w:val="00042FCD"/>
    <w:rsid w:val="00050F96"/>
    <w:rsid w:val="00057ABB"/>
    <w:rsid w:val="0007086F"/>
    <w:rsid w:val="00084856"/>
    <w:rsid w:val="0008765E"/>
    <w:rsid w:val="00096266"/>
    <w:rsid w:val="000A734F"/>
    <w:rsid w:val="000D770D"/>
    <w:rsid w:val="000E3FA5"/>
    <w:rsid w:val="001106D0"/>
    <w:rsid w:val="0011222F"/>
    <w:rsid w:val="0015716D"/>
    <w:rsid w:val="00160E65"/>
    <w:rsid w:val="001723DE"/>
    <w:rsid w:val="00191F31"/>
    <w:rsid w:val="001A651F"/>
    <w:rsid w:val="001A6AEA"/>
    <w:rsid w:val="001A7917"/>
    <w:rsid w:val="001B3A90"/>
    <w:rsid w:val="001B64FF"/>
    <w:rsid w:val="001E064F"/>
    <w:rsid w:val="001F3B6C"/>
    <w:rsid w:val="001F53ED"/>
    <w:rsid w:val="0020515E"/>
    <w:rsid w:val="00206213"/>
    <w:rsid w:val="00206FDE"/>
    <w:rsid w:val="00217FA2"/>
    <w:rsid w:val="00225B1A"/>
    <w:rsid w:val="00257B25"/>
    <w:rsid w:val="00257E3A"/>
    <w:rsid w:val="00277B16"/>
    <w:rsid w:val="00285738"/>
    <w:rsid w:val="002916A5"/>
    <w:rsid w:val="002974C5"/>
    <w:rsid w:val="002A43A7"/>
    <w:rsid w:val="002B0895"/>
    <w:rsid w:val="002B7823"/>
    <w:rsid w:val="003355AC"/>
    <w:rsid w:val="0034117B"/>
    <w:rsid w:val="0035258A"/>
    <w:rsid w:val="00355D89"/>
    <w:rsid w:val="00363955"/>
    <w:rsid w:val="003734F6"/>
    <w:rsid w:val="00387780"/>
    <w:rsid w:val="00392696"/>
    <w:rsid w:val="003A0CD5"/>
    <w:rsid w:val="003A7333"/>
    <w:rsid w:val="003D5C13"/>
    <w:rsid w:val="003E07ED"/>
    <w:rsid w:val="003E5FDC"/>
    <w:rsid w:val="003E75D5"/>
    <w:rsid w:val="004005F5"/>
    <w:rsid w:val="0041404F"/>
    <w:rsid w:val="00422BD7"/>
    <w:rsid w:val="0042300E"/>
    <w:rsid w:val="00427A68"/>
    <w:rsid w:val="004506DD"/>
    <w:rsid w:val="00452E79"/>
    <w:rsid w:val="00462CE1"/>
    <w:rsid w:val="0048011F"/>
    <w:rsid w:val="00482BB9"/>
    <w:rsid w:val="00492F71"/>
    <w:rsid w:val="004B7FEE"/>
    <w:rsid w:val="004C6CC2"/>
    <w:rsid w:val="004E5416"/>
    <w:rsid w:val="004E77FC"/>
    <w:rsid w:val="004F07E0"/>
    <w:rsid w:val="004F1AB2"/>
    <w:rsid w:val="004F2912"/>
    <w:rsid w:val="0050044C"/>
    <w:rsid w:val="00503526"/>
    <w:rsid w:val="00505038"/>
    <w:rsid w:val="00525035"/>
    <w:rsid w:val="005401CC"/>
    <w:rsid w:val="00542493"/>
    <w:rsid w:val="00547B67"/>
    <w:rsid w:val="00551DAE"/>
    <w:rsid w:val="00555DDF"/>
    <w:rsid w:val="0056476F"/>
    <w:rsid w:val="005835D0"/>
    <w:rsid w:val="00584700"/>
    <w:rsid w:val="005908D7"/>
    <w:rsid w:val="005A4210"/>
    <w:rsid w:val="005A6916"/>
    <w:rsid w:val="005A6AEB"/>
    <w:rsid w:val="005B7D5B"/>
    <w:rsid w:val="005C6ED5"/>
    <w:rsid w:val="005C7AF3"/>
    <w:rsid w:val="005E0023"/>
    <w:rsid w:val="00615EB8"/>
    <w:rsid w:val="00621844"/>
    <w:rsid w:val="00625888"/>
    <w:rsid w:val="00626FE8"/>
    <w:rsid w:val="00636C1A"/>
    <w:rsid w:val="00637B35"/>
    <w:rsid w:val="00642D24"/>
    <w:rsid w:val="006466BF"/>
    <w:rsid w:val="006554AD"/>
    <w:rsid w:val="006563A4"/>
    <w:rsid w:val="006677BC"/>
    <w:rsid w:val="006742EA"/>
    <w:rsid w:val="006918E5"/>
    <w:rsid w:val="00697A29"/>
    <w:rsid w:val="006A172D"/>
    <w:rsid w:val="006B2898"/>
    <w:rsid w:val="006B289A"/>
    <w:rsid w:val="006D4D37"/>
    <w:rsid w:val="006F61CB"/>
    <w:rsid w:val="00707CE2"/>
    <w:rsid w:val="00707E12"/>
    <w:rsid w:val="00711BB8"/>
    <w:rsid w:val="007166D0"/>
    <w:rsid w:val="007215AF"/>
    <w:rsid w:val="00730D55"/>
    <w:rsid w:val="00747A37"/>
    <w:rsid w:val="007507FB"/>
    <w:rsid w:val="0076501B"/>
    <w:rsid w:val="00775782"/>
    <w:rsid w:val="00775F13"/>
    <w:rsid w:val="00780287"/>
    <w:rsid w:val="00782D63"/>
    <w:rsid w:val="00791600"/>
    <w:rsid w:val="007D3145"/>
    <w:rsid w:val="007E073E"/>
    <w:rsid w:val="007E2AFA"/>
    <w:rsid w:val="007E7B58"/>
    <w:rsid w:val="007F001C"/>
    <w:rsid w:val="007F29F3"/>
    <w:rsid w:val="00805946"/>
    <w:rsid w:val="00807309"/>
    <w:rsid w:val="008112AA"/>
    <w:rsid w:val="00824062"/>
    <w:rsid w:val="008270D9"/>
    <w:rsid w:val="008322F1"/>
    <w:rsid w:val="00857C75"/>
    <w:rsid w:val="00860781"/>
    <w:rsid w:val="00861990"/>
    <w:rsid w:val="0088012E"/>
    <w:rsid w:val="008B4187"/>
    <w:rsid w:val="008C5D44"/>
    <w:rsid w:val="008D6B5C"/>
    <w:rsid w:val="008D76AA"/>
    <w:rsid w:val="008E59AB"/>
    <w:rsid w:val="008E67EB"/>
    <w:rsid w:val="008F2D91"/>
    <w:rsid w:val="008F48F5"/>
    <w:rsid w:val="008F5F73"/>
    <w:rsid w:val="00916162"/>
    <w:rsid w:val="00921C64"/>
    <w:rsid w:val="00942844"/>
    <w:rsid w:val="00945306"/>
    <w:rsid w:val="00961014"/>
    <w:rsid w:val="00971386"/>
    <w:rsid w:val="0097315E"/>
    <w:rsid w:val="00974298"/>
    <w:rsid w:val="00975480"/>
    <w:rsid w:val="00977082"/>
    <w:rsid w:val="009933D4"/>
    <w:rsid w:val="009A7238"/>
    <w:rsid w:val="009A7CE9"/>
    <w:rsid w:val="009B6A38"/>
    <w:rsid w:val="009D17CE"/>
    <w:rsid w:val="009E08FB"/>
    <w:rsid w:val="009E67C1"/>
    <w:rsid w:val="009F7470"/>
    <w:rsid w:val="00A03FBE"/>
    <w:rsid w:val="00A125E6"/>
    <w:rsid w:val="00A22372"/>
    <w:rsid w:val="00A31BCC"/>
    <w:rsid w:val="00A32B56"/>
    <w:rsid w:val="00A373BB"/>
    <w:rsid w:val="00A46F5D"/>
    <w:rsid w:val="00A517DD"/>
    <w:rsid w:val="00A7521E"/>
    <w:rsid w:val="00A80BE3"/>
    <w:rsid w:val="00A847C4"/>
    <w:rsid w:val="00A86AF8"/>
    <w:rsid w:val="00A90313"/>
    <w:rsid w:val="00A92309"/>
    <w:rsid w:val="00AC6A9B"/>
    <w:rsid w:val="00AD4084"/>
    <w:rsid w:val="00AF7EF9"/>
    <w:rsid w:val="00B14D03"/>
    <w:rsid w:val="00B22292"/>
    <w:rsid w:val="00B366DD"/>
    <w:rsid w:val="00B5136B"/>
    <w:rsid w:val="00B710F3"/>
    <w:rsid w:val="00B74455"/>
    <w:rsid w:val="00B7755E"/>
    <w:rsid w:val="00B77B6E"/>
    <w:rsid w:val="00B802D7"/>
    <w:rsid w:val="00B8105A"/>
    <w:rsid w:val="00B830CA"/>
    <w:rsid w:val="00B8586D"/>
    <w:rsid w:val="00B925E6"/>
    <w:rsid w:val="00BA41F9"/>
    <w:rsid w:val="00BB0899"/>
    <w:rsid w:val="00BC22F6"/>
    <w:rsid w:val="00BD50E1"/>
    <w:rsid w:val="00BD571B"/>
    <w:rsid w:val="00C03551"/>
    <w:rsid w:val="00C05066"/>
    <w:rsid w:val="00C06AF4"/>
    <w:rsid w:val="00C073F9"/>
    <w:rsid w:val="00C352CE"/>
    <w:rsid w:val="00C36A11"/>
    <w:rsid w:val="00C47032"/>
    <w:rsid w:val="00C6003F"/>
    <w:rsid w:val="00C849F7"/>
    <w:rsid w:val="00CA1BEA"/>
    <w:rsid w:val="00CB05EF"/>
    <w:rsid w:val="00CC04E8"/>
    <w:rsid w:val="00CD31D5"/>
    <w:rsid w:val="00CD531C"/>
    <w:rsid w:val="00CE6B1D"/>
    <w:rsid w:val="00D40FE7"/>
    <w:rsid w:val="00D41A78"/>
    <w:rsid w:val="00D44D86"/>
    <w:rsid w:val="00D47AC5"/>
    <w:rsid w:val="00D56E98"/>
    <w:rsid w:val="00D6672F"/>
    <w:rsid w:val="00D75905"/>
    <w:rsid w:val="00D85CAF"/>
    <w:rsid w:val="00D868CE"/>
    <w:rsid w:val="00D92406"/>
    <w:rsid w:val="00D976BD"/>
    <w:rsid w:val="00DA4F10"/>
    <w:rsid w:val="00DD3E3A"/>
    <w:rsid w:val="00DD634B"/>
    <w:rsid w:val="00DE479B"/>
    <w:rsid w:val="00E11610"/>
    <w:rsid w:val="00E1624A"/>
    <w:rsid w:val="00E200F9"/>
    <w:rsid w:val="00E2612A"/>
    <w:rsid w:val="00E347B9"/>
    <w:rsid w:val="00E50968"/>
    <w:rsid w:val="00E72323"/>
    <w:rsid w:val="00E7504A"/>
    <w:rsid w:val="00EA1B1A"/>
    <w:rsid w:val="00EA757B"/>
    <w:rsid w:val="00EB3575"/>
    <w:rsid w:val="00EB5902"/>
    <w:rsid w:val="00EC2857"/>
    <w:rsid w:val="00ED2E47"/>
    <w:rsid w:val="00ED4102"/>
    <w:rsid w:val="00EE172C"/>
    <w:rsid w:val="00EE5471"/>
    <w:rsid w:val="00F23E5C"/>
    <w:rsid w:val="00F36408"/>
    <w:rsid w:val="00F5318B"/>
    <w:rsid w:val="00F54111"/>
    <w:rsid w:val="00F61DA1"/>
    <w:rsid w:val="00FB60B0"/>
    <w:rsid w:val="00FC713C"/>
    <w:rsid w:val="00FD20A1"/>
    <w:rsid w:val="00FF078F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90D53A-947F-4B42-82A7-3E3B7F843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1</Pages>
  <Words>3057</Words>
  <Characters>17427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165</cp:revision>
  <cp:lastPrinted>2021-11-11T12:34:00Z</cp:lastPrinted>
  <dcterms:created xsi:type="dcterms:W3CDTF">2018-11-15T12:48:00Z</dcterms:created>
  <dcterms:modified xsi:type="dcterms:W3CDTF">2022-08-17T06:22:00Z</dcterms:modified>
</cp:coreProperties>
</file>